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71" w:rsidRPr="00412DC7" w:rsidRDefault="00D06A71" w:rsidP="00D06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DC7">
        <w:rPr>
          <w:rFonts w:ascii="Times New Roman" w:hAnsi="Times New Roman" w:cs="Times New Roman"/>
          <w:b/>
          <w:sz w:val="28"/>
          <w:szCs w:val="28"/>
        </w:rPr>
        <w:t>Итоги заседания Комиссии по соблюдению требований к служебному поведению государственных гражданских служащих Санкт-Петербурга</w:t>
      </w:r>
    </w:p>
    <w:p w:rsidR="00D06A71" w:rsidRPr="00412DC7" w:rsidRDefault="00D06A71" w:rsidP="00D06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DC7">
        <w:rPr>
          <w:rFonts w:ascii="Times New Roman" w:hAnsi="Times New Roman" w:cs="Times New Roman"/>
          <w:b/>
          <w:sz w:val="28"/>
          <w:szCs w:val="28"/>
        </w:rPr>
        <w:t xml:space="preserve">Государственной жилищной инспекции Санкт-Петербурга </w:t>
      </w:r>
    </w:p>
    <w:p w:rsidR="00D06A71" w:rsidRPr="00412DC7" w:rsidRDefault="00D06A71" w:rsidP="00D06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DC7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</w:t>
      </w:r>
    </w:p>
    <w:p w:rsidR="007239F0" w:rsidRPr="00412DC7" w:rsidRDefault="00D06A71" w:rsidP="00D06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DC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F2194">
        <w:rPr>
          <w:rFonts w:ascii="Times New Roman" w:hAnsi="Times New Roman" w:cs="Times New Roman"/>
          <w:b/>
          <w:sz w:val="28"/>
          <w:szCs w:val="28"/>
        </w:rPr>
        <w:t>15</w:t>
      </w:r>
      <w:r w:rsidRPr="00412DC7">
        <w:rPr>
          <w:rFonts w:ascii="Times New Roman" w:hAnsi="Times New Roman" w:cs="Times New Roman"/>
          <w:b/>
          <w:sz w:val="28"/>
          <w:szCs w:val="28"/>
        </w:rPr>
        <w:t>.</w:t>
      </w:r>
      <w:r w:rsidR="00CF2194">
        <w:rPr>
          <w:rFonts w:ascii="Times New Roman" w:hAnsi="Times New Roman" w:cs="Times New Roman"/>
          <w:b/>
          <w:sz w:val="28"/>
          <w:szCs w:val="28"/>
        </w:rPr>
        <w:t>12</w:t>
      </w:r>
      <w:r w:rsidRPr="00412DC7">
        <w:rPr>
          <w:rFonts w:ascii="Times New Roman" w:hAnsi="Times New Roman" w:cs="Times New Roman"/>
          <w:b/>
          <w:sz w:val="28"/>
          <w:szCs w:val="28"/>
        </w:rPr>
        <w:t>.2015.</w:t>
      </w:r>
    </w:p>
    <w:p w:rsidR="00D06A71" w:rsidRDefault="00D06A71" w:rsidP="00D06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A71" w:rsidRDefault="00EB1659" w:rsidP="00D06A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Комиссии р</w:t>
      </w:r>
      <w:r w:rsidR="00FE530E">
        <w:rPr>
          <w:rFonts w:ascii="Times New Roman" w:hAnsi="Times New Roman" w:cs="Times New Roman"/>
          <w:sz w:val="28"/>
          <w:szCs w:val="28"/>
        </w:rPr>
        <w:t>ассмотрен доклад о результатах провер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r w:rsidR="00CF2194">
        <w:rPr>
          <w:rFonts w:ascii="Times New Roman" w:hAnsi="Times New Roman" w:cs="Times New Roman"/>
          <w:sz w:val="28"/>
          <w:szCs w:val="28"/>
        </w:rPr>
        <w:t xml:space="preserve">достоверности и полноты сведений о доходах, об имуществе </w:t>
      </w:r>
      <w:r w:rsidR="00016EAA">
        <w:rPr>
          <w:rFonts w:ascii="Times New Roman" w:hAnsi="Times New Roman" w:cs="Times New Roman"/>
          <w:sz w:val="28"/>
          <w:szCs w:val="28"/>
        </w:rPr>
        <w:br/>
      </w:r>
      <w:r w:rsidR="00CF2194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характера, представленных лицом, замещающим должность государственной гражданской службы </w:t>
      </w:r>
      <w:r w:rsidR="00016EAA">
        <w:rPr>
          <w:rFonts w:ascii="Times New Roman" w:hAnsi="Times New Roman" w:cs="Times New Roman"/>
          <w:sz w:val="28"/>
          <w:szCs w:val="28"/>
        </w:rPr>
        <w:br/>
      </w:r>
      <w:r w:rsidR="00CF2194">
        <w:rPr>
          <w:rFonts w:ascii="Times New Roman" w:hAnsi="Times New Roman" w:cs="Times New Roman"/>
          <w:sz w:val="28"/>
          <w:szCs w:val="28"/>
        </w:rPr>
        <w:t xml:space="preserve">Санкт-Петербурга в Государственной жилищной инспекции </w:t>
      </w:r>
      <w:r w:rsidR="00016EAA">
        <w:rPr>
          <w:rFonts w:ascii="Times New Roman" w:hAnsi="Times New Roman" w:cs="Times New Roman"/>
          <w:sz w:val="28"/>
          <w:szCs w:val="28"/>
        </w:rPr>
        <w:br/>
      </w:r>
      <w:r w:rsidR="00CF2194">
        <w:rPr>
          <w:rFonts w:ascii="Times New Roman" w:hAnsi="Times New Roman" w:cs="Times New Roman"/>
          <w:sz w:val="28"/>
          <w:szCs w:val="28"/>
        </w:rPr>
        <w:t xml:space="preserve">Санкт-Петербурга. </w:t>
      </w:r>
    </w:p>
    <w:p w:rsidR="00016EAA" w:rsidRDefault="00EB1659" w:rsidP="00EB165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заседания Комиссией было установлено, что </w:t>
      </w:r>
      <w:r w:rsidR="00016EAA">
        <w:rPr>
          <w:rFonts w:ascii="Times New Roman" w:hAnsi="Times New Roman" w:cs="Times New Roman"/>
          <w:sz w:val="28"/>
          <w:szCs w:val="28"/>
        </w:rPr>
        <w:t xml:space="preserve">представленные начальником Отдела контроля и надзора Колпинского, Фрунзенского </w:t>
      </w:r>
      <w:proofErr w:type="gramStart"/>
      <w:r w:rsidR="00016EAA">
        <w:rPr>
          <w:rFonts w:ascii="Times New Roman" w:hAnsi="Times New Roman" w:cs="Times New Roman"/>
          <w:sz w:val="28"/>
          <w:szCs w:val="28"/>
        </w:rPr>
        <w:t>районов-г</w:t>
      </w:r>
      <w:r>
        <w:rPr>
          <w:rFonts w:ascii="Times New Roman" w:hAnsi="Times New Roman" w:cs="Times New Roman"/>
          <w:sz w:val="28"/>
          <w:szCs w:val="28"/>
        </w:rPr>
        <w:t>осударственны</w:t>
      </w:r>
      <w:r w:rsidR="00016EAA"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жилищны</w:t>
      </w:r>
      <w:r w:rsidR="00016EA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016EA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Санкт-Петербурга </w:t>
      </w:r>
      <w:r w:rsidR="00016EAA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 являются недостоверными.</w:t>
      </w:r>
    </w:p>
    <w:p w:rsidR="00EB1659" w:rsidRDefault="00EB1659" w:rsidP="00EB165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</w:t>
      </w:r>
      <w:r w:rsidR="006655A6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рекоменд</w:t>
      </w:r>
      <w:r w:rsidR="006655A6">
        <w:rPr>
          <w:rFonts w:ascii="Times New Roman" w:hAnsi="Times New Roman" w:cs="Times New Roman"/>
          <w:sz w:val="28"/>
          <w:szCs w:val="28"/>
        </w:rPr>
        <w:t>овано</w:t>
      </w:r>
      <w:r>
        <w:rPr>
          <w:rFonts w:ascii="Times New Roman" w:hAnsi="Times New Roman" w:cs="Times New Roman"/>
          <w:sz w:val="28"/>
          <w:szCs w:val="28"/>
        </w:rPr>
        <w:t xml:space="preserve"> начальнику Государственной жилищной инспекции Санкт-Петербурга – главному государственному жилищному инспектору Санкт-Петербурга объявить замечание</w:t>
      </w:r>
      <w:r w:rsidR="00016EAA" w:rsidRPr="00016EAA">
        <w:rPr>
          <w:rFonts w:ascii="Times New Roman" w:hAnsi="Times New Roman" w:cs="Times New Roman"/>
          <w:sz w:val="28"/>
          <w:szCs w:val="28"/>
        </w:rPr>
        <w:t xml:space="preserve"> </w:t>
      </w:r>
      <w:r w:rsidR="00016EAA">
        <w:rPr>
          <w:rFonts w:ascii="Times New Roman" w:hAnsi="Times New Roman" w:cs="Times New Roman"/>
          <w:sz w:val="28"/>
          <w:szCs w:val="28"/>
        </w:rPr>
        <w:t xml:space="preserve">начальнику Отдела контроля и надзора Колпинского, Фрунзенского </w:t>
      </w:r>
      <w:proofErr w:type="gramStart"/>
      <w:r w:rsidR="00016EAA">
        <w:rPr>
          <w:rFonts w:ascii="Times New Roman" w:hAnsi="Times New Roman" w:cs="Times New Roman"/>
          <w:sz w:val="28"/>
          <w:szCs w:val="28"/>
        </w:rPr>
        <w:t>районов</w:t>
      </w:r>
      <w:r>
        <w:rPr>
          <w:rFonts w:ascii="Times New Roman" w:hAnsi="Times New Roman" w:cs="Times New Roman"/>
          <w:sz w:val="28"/>
          <w:szCs w:val="28"/>
        </w:rPr>
        <w:t>-государственному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жилищному инспектору Санкт-Петербурга.</w:t>
      </w:r>
    </w:p>
    <w:p w:rsidR="00EB1659" w:rsidRDefault="00066740" w:rsidP="00EB165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740">
        <w:rPr>
          <w:rFonts w:ascii="Times New Roman" w:hAnsi="Times New Roman" w:cs="Times New Roman"/>
          <w:sz w:val="28"/>
          <w:szCs w:val="28"/>
        </w:rPr>
        <w:t>Выборгского</w:t>
      </w:r>
      <w:proofErr w:type="gramEnd"/>
      <w:r w:rsidRPr="00066740">
        <w:rPr>
          <w:rFonts w:ascii="Times New Roman" w:hAnsi="Times New Roman" w:cs="Times New Roman"/>
          <w:sz w:val="28"/>
          <w:szCs w:val="28"/>
        </w:rPr>
        <w:t xml:space="preserve"> районов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2DC7" w:rsidRPr="00412DC7" w:rsidRDefault="00066740" w:rsidP="004A30DD">
      <w:pPr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0DD">
        <w:rPr>
          <w:rFonts w:ascii="Times New Roman" w:hAnsi="Times New Roman" w:cs="Times New Roman"/>
          <w:sz w:val="28"/>
          <w:szCs w:val="28"/>
        </w:rPr>
        <w:t>На заседании Комисси</w:t>
      </w:r>
      <w:r w:rsidR="00412DC7">
        <w:rPr>
          <w:rFonts w:ascii="Times New Roman" w:hAnsi="Times New Roman" w:cs="Times New Roman"/>
          <w:sz w:val="28"/>
          <w:szCs w:val="28"/>
        </w:rPr>
        <w:t>и</w:t>
      </w:r>
      <w:r w:rsidRPr="004A30DD">
        <w:rPr>
          <w:rFonts w:ascii="Times New Roman" w:hAnsi="Times New Roman" w:cs="Times New Roman"/>
          <w:sz w:val="28"/>
          <w:szCs w:val="28"/>
        </w:rPr>
        <w:t xml:space="preserve"> рассмотрено</w:t>
      </w:r>
      <w:r w:rsidR="004A30DD" w:rsidRPr="004A30DD">
        <w:rPr>
          <w:rFonts w:ascii="Times New Roman" w:hAnsi="Times New Roman" w:cs="Times New Roman"/>
          <w:sz w:val="28"/>
          <w:szCs w:val="28"/>
        </w:rPr>
        <w:t xml:space="preserve"> уведомление</w:t>
      </w:r>
      <w:r w:rsidR="004A30DD" w:rsidRPr="004A30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4A30DD" w:rsidRPr="004A30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="00016E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Общества с ограниченной ответственностью «</w:t>
      </w:r>
      <w:proofErr w:type="spellStart"/>
      <w:r w:rsidR="00016E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Жилкомсервис</w:t>
      </w:r>
      <w:proofErr w:type="spellEnd"/>
      <w:r w:rsidR="00016E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1 Фрунзенского района» </w:t>
      </w:r>
      <w:r w:rsidR="004A30DD" w:rsidRPr="004A30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приеме на работу </w:t>
      </w:r>
      <w:r w:rsidR="00016E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Захаровой С.В.</w:t>
      </w:r>
      <w:r w:rsidR="004A30DD" w:rsidRPr="004A30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4A30DD" w:rsidRPr="004A30DD" w:rsidRDefault="004A30DD" w:rsidP="00412DC7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0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заседании Комиссией принято решение дать согласие на замещение </w:t>
      </w:r>
      <w:proofErr w:type="gramStart"/>
      <w:r w:rsidRPr="004A30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должности</w:t>
      </w:r>
      <w:r w:rsidRPr="004A30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16E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инспектора отдела кадров</w:t>
      </w:r>
      <w:r w:rsidR="00016EAA" w:rsidRPr="00016E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16E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Общества</w:t>
      </w:r>
      <w:proofErr w:type="gramEnd"/>
      <w:r w:rsidR="00016E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16E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с ограниченной ответственностью «</w:t>
      </w:r>
      <w:proofErr w:type="spellStart"/>
      <w:r w:rsidR="00016E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Жилкомсервис</w:t>
      </w:r>
      <w:proofErr w:type="spellEnd"/>
      <w:r w:rsidR="00016E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1 Фрунзенского района».</w:t>
      </w:r>
    </w:p>
    <w:p w:rsidR="004A30DD" w:rsidRDefault="00412DC7" w:rsidP="00412DC7">
      <w:pPr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1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рассмотрено уведомление </w:t>
      </w:r>
      <w:r w:rsidR="0001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муниципального образования </w:t>
      </w:r>
      <w:proofErr w:type="spellStart"/>
      <w:r w:rsidR="00016E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Сосновоборского</w:t>
      </w:r>
      <w:proofErr w:type="spellEnd"/>
      <w:r w:rsidR="0001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Ленинградской области</w:t>
      </w:r>
      <w:r w:rsidRPr="0041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на работу </w:t>
      </w:r>
      <w:r w:rsidR="00016E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Матвеева А.С.</w:t>
      </w:r>
    </w:p>
    <w:p w:rsidR="00412DC7" w:rsidRPr="00412DC7" w:rsidRDefault="00412DC7" w:rsidP="00412DC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Комиссией принято решение дать согласие на замещение должности</w:t>
      </w:r>
      <w:r w:rsidRPr="00412D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16E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специалиста, секретаря Общественной палаты Совета депутатов</w:t>
      </w:r>
      <w:r w:rsidR="00016EAA" w:rsidRPr="0001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016E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Сосновоборского</w:t>
      </w:r>
      <w:proofErr w:type="spellEnd"/>
      <w:r w:rsidR="0001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Ленинградской области.</w:t>
      </w:r>
      <w:bookmarkStart w:id="0" w:name="_GoBack"/>
      <w:bookmarkEnd w:id="0"/>
    </w:p>
    <w:sectPr w:rsidR="00412DC7" w:rsidRPr="0041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E3A7E"/>
    <w:multiLevelType w:val="hybridMultilevel"/>
    <w:tmpl w:val="EEEA1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92E82"/>
    <w:multiLevelType w:val="hybridMultilevel"/>
    <w:tmpl w:val="98E4D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72E03"/>
    <w:multiLevelType w:val="hybridMultilevel"/>
    <w:tmpl w:val="B4C09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84264"/>
    <w:multiLevelType w:val="hybridMultilevel"/>
    <w:tmpl w:val="8D104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5D"/>
    <w:rsid w:val="00016EAA"/>
    <w:rsid w:val="00046693"/>
    <w:rsid w:val="00046D28"/>
    <w:rsid w:val="00066740"/>
    <w:rsid w:val="0013640B"/>
    <w:rsid w:val="00142742"/>
    <w:rsid w:val="001428B0"/>
    <w:rsid w:val="0016147B"/>
    <w:rsid w:val="001A10B5"/>
    <w:rsid w:val="00206996"/>
    <w:rsid w:val="002775C4"/>
    <w:rsid w:val="002808C0"/>
    <w:rsid w:val="002A526C"/>
    <w:rsid w:val="00324255"/>
    <w:rsid w:val="00386AA0"/>
    <w:rsid w:val="0040155D"/>
    <w:rsid w:val="00412DC7"/>
    <w:rsid w:val="004A30DD"/>
    <w:rsid w:val="005330E8"/>
    <w:rsid w:val="00543939"/>
    <w:rsid w:val="00556B22"/>
    <w:rsid w:val="00594DE5"/>
    <w:rsid w:val="006655A6"/>
    <w:rsid w:val="006671FC"/>
    <w:rsid w:val="00696E5C"/>
    <w:rsid w:val="006D2651"/>
    <w:rsid w:val="006E38B6"/>
    <w:rsid w:val="00720EF7"/>
    <w:rsid w:val="007239F0"/>
    <w:rsid w:val="007B3D7E"/>
    <w:rsid w:val="00814A80"/>
    <w:rsid w:val="008342B4"/>
    <w:rsid w:val="008A4482"/>
    <w:rsid w:val="008D638A"/>
    <w:rsid w:val="009731BA"/>
    <w:rsid w:val="009B0958"/>
    <w:rsid w:val="009C4BC1"/>
    <w:rsid w:val="00A45433"/>
    <w:rsid w:val="00AA6F16"/>
    <w:rsid w:val="00AC1C0A"/>
    <w:rsid w:val="00AC4972"/>
    <w:rsid w:val="00AE4C61"/>
    <w:rsid w:val="00B04BA3"/>
    <w:rsid w:val="00B41740"/>
    <w:rsid w:val="00BD286C"/>
    <w:rsid w:val="00C01210"/>
    <w:rsid w:val="00C47236"/>
    <w:rsid w:val="00C70092"/>
    <w:rsid w:val="00CF2194"/>
    <w:rsid w:val="00D06A71"/>
    <w:rsid w:val="00DC21DB"/>
    <w:rsid w:val="00DD59F7"/>
    <w:rsid w:val="00E022FE"/>
    <w:rsid w:val="00E87433"/>
    <w:rsid w:val="00EB1659"/>
    <w:rsid w:val="00EC67CE"/>
    <w:rsid w:val="00EF1C29"/>
    <w:rsid w:val="00EF4A4A"/>
    <w:rsid w:val="00F40727"/>
    <w:rsid w:val="00F74A1D"/>
    <w:rsid w:val="00FA293A"/>
    <w:rsid w:val="00FE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A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Виктория Сергеевна</dc:creator>
  <cp:lastModifiedBy>Тимофеева Виктория Сергеевна</cp:lastModifiedBy>
  <cp:revision>3</cp:revision>
  <dcterms:created xsi:type="dcterms:W3CDTF">2016-01-19T13:44:00Z</dcterms:created>
  <dcterms:modified xsi:type="dcterms:W3CDTF">2016-01-19T14:01:00Z</dcterms:modified>
</cp:coreProperties>
</file>